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B9EA" w14:textId="306C8374" w:rsidR="00A9670D" w:rsidRDefault="00436B50">
      <w:pPr>
        <w:tabs>
          <w:tab w:val="left" w:pos="14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36B50">
        <w:rPr>
          <w:rFonts w:ascii="Times New Roman" w:eastAsia="Times New Roman" w:hAnsi="Times New Roman" w:cs="Times New Roman"/>
          <w:b/>
          <w:bCs/>
        </w:rPr>
        <w:t>Penjajakan Kerjasama</w:t>
      </w:r>
    </w:p>
    <w:p w14:paraId="44D1E061" w14:textId="77777777" w:rsidR="006541EF" w:rsidRDefault="006541EF">
      <w:pPr>
        <w:tabs>
          <w:tab w:val="left" w:pos="14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9022" w:type="dxa"/>
        <w:tblInd w:w="-5" w:type="dxa"/>
        <w:tblLook w:val="04A0" w:firstRow="1" w:lastRow="0" w:firstColumn="1" w:lastColumn="0" w:noHBand="0" w:noVBand="1"/>
      </w:tblPr>
      <w:tblGrid>
        <w:gridCol w:w="2918"/>
        <w:gridCol w:w="2885"/>
        <w:gridCol w:w="3219"/>
      </w:tblGrid>
      <w:tr w:rsidR="00A9670D" w14:paraId="18072FAB" w14:textId="77777777" w:rsidTr="00A9670D">
        <w:tc>
          <w:tcPr>
            <w:tcW w:w="2918" w:type="dxa"/>
          </w:tcPr>
          <w:p w14:paraId="15912DB6" w14:textId="7E5767CF" w:rsidR="00A9670D" w:rsidRDefault="00A9670D" w:rsidP="006541EF">
            <w:pPr>
              <w:tabs>
                <w:tab w:val="left" w:pos="140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Industri</w:t>
            </w:r>
          </w:p>
        </w:tc>
        <w:tc>
          <w:tcPr>
            <w:tcW w:w="2885" w:type="dxa"/>
          </w:tcPr>
          <w:p w14:paraId="0A6B3221" w14:textId="77777777" w:rsidR="00A9670D" w:rsidRDefault="00A9670D" w:rsidP="006541EF">
            <w:pPr>
              <w:tabs>
                <w:tab w:val="left" w:pos="140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19" w:type="dxa"/>
          </w:tcPr>
          <w:p w14:paraId="1B975792" w14:textId="6DA5BDB1" w:rsidR="00A9670D" w:rsidRDefault="00A9670D" w:rsidP="006541EF">
            <w:pPr>
              <w:tabs>
                <w:tab w:val="left" w:pos="140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Aktifitas</w:t>
            </w:r>
          </w:p>
        </w:tc>
      </w:tr>
      <w:tr w:rsidR="00A9670D" w14:paraId="609B2C25" w14:textId="77777777" w:rsidTr="00A9670D">
        <w:tc>
          <w:tcPr>
            <w:tcW w:w="2918" w:type="dxa"/>
          </w:tcPr>
          <w:p w14:paraId="39640A02" w14:textId="55B56604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Universitas Islam Melaka </w:t>
            </w:r>
          </w:p>
        </w:tc>
        <w:tc>
          <w:tcPr>
            <w:tcW w:w="2885" w:type="dxa"/>
          </w:tcPr>
          <w:p w14:paraId="2FF45013" w14:textId="682A363B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Perguruan Tinggi</w:t>
            </w:r>
          </w:p>
        </w:tc>
        <w:tc>
          <w:tcPr>
            <w:tcW w:w="3219" w:type="dxa"/>
          </w:tcPr>
          <w:p w14:paraId="440DCDC1" w14:textId="4D6ED528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3B5C297E" w14:textId="77777777" w:rsidTr="00A9670D">
        <w:tc>
          <w:tcPr>
            <w:tcW w:w="2918" w:type="dxa"/>
          </w:tcPr>
          <w:p w14:paraId="5AA2E3A0" w14:textId="2B179048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5A20">
              <w:rPr>
                <w:rFonts w:ascii="Times New Roman" w:eastAsia="Times New Roman" w:hAnsi="Times New Roman" w:cs="Times New Roman"/>
                <w:color w:val="000000"/>
              </w:rPr>
              <w:t>PARKROYAL A'Famosa Melaka Resort</w:t>
            </w:r>
          </w:p>
        </w:tc>
        <w:tc>
          <w:tcPr>
            <w:tcW w:w="2885" w:type="dxa"/>
          </w:tcPr>
          <w:p w14:paraId="79291055" w14:textId="586A79F4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36036591" w14:textId="4AB0BBFF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55F703FB" w14:textId="77777777" w:rsidTr="00A9670D">
        <w:tc>
          <w:tcPr>
            <w:tcW w:w="2918" w:type="dxa"/>
          </w:tcPr>
          <w:p w14:paraId="07E2089B" w14:textId="0E50AB6A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41EF">
              <w:rPr>
                <w:rFonts w:ascii="Times New Roman" w:eastAsia="Times New Roman" w:hAnsi="Times New Roman" w:cs="Times New Roman"/>
                <w:color w:val="000000"/>
              </w:rPr>
              <w:t>Melaka Wonderland Theme Park &amp; Resort</w:t>
            </w:r>
          </w:p>
        </w:tc>
        <w:tc>
          <w:tcPr>
            <w:tcW w:w="2885" w:type="dxa"/>
          </w:tcPr>
          <w:p w14:paraId="258B4724" w14:textId="22922425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41EF">
              <w:rPr>
                <w:rFonts w:ascii="Times New Roman" w:eastAsia="Times New Roman" w:hAnsi="Times New Roman" w:cs="Times New Roman"/>
                <w:color w:val="000000"/>
              </w:rPr>
              <w:t>Theme Park</w:t>
            </w:r>
          </w:p>
        </w:tc>
        <w:tc>
          <w:tcPr>
            <w:tcW w:w="3219" w:type="dxa"/>
          </w:tcPr>
          <w:p w14:paraId="0570DDBB" w14:textId="37647FE5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2A894BC7" w14:textId="77777777" w:rsidTr="00A9670D">
        <w:tc>
          <w:tcPr>
            <w:tcW w:w="2918" w:type="dxa"/>
          </w:tcPr>
          <w:p w14:paraId="0C78EAC8" w14:textId="47CCCCF6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Angsana Teluk Bahang</w:t>
            </w:r>
          </w:p>
        </w:tc>
        <w:tc>
          <w:tcPr>
            <w:tcW w:w="2885" w:type="dxa"/>
          </w:tcPr>
          <w:p w14:paraId="677AAB36" w14:textId="4ED2DFF3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3EC8"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7564792B" w14:textId="6B34E679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4861EDCD" w14:textId="77777777" w:rsidTr="00A9670D">
        <w:tc>
          <w:tcPr>
            <w:tcW w:w="2918" w:type="dxa"/>
          </w:tcPr>
          <w:p w14:paraId="04F01707" w14:textId="16DFCFD6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5D3B">
              <w:rPr>
                <w:rFonts w:ascii="Times New Roman" w:eastAsia="Times New Roman" w:hAnsi="Times New Roman" w:cs="Times New Roman"/>
                <w:color w:val="000000"/>
              </w:rPr>
              <w:t>Shangri-La Golden Sands, Penang (Batu Ferringhi)</w:t>
            </w:r>
          </w:p>
        </w:tc>
        <w:tc>
          <w:tcPr>
            <w:tcW w:w="2885" w:type="dxa"/>
          </w:tcPr>
          <w:p w14:paraId="76A9B526" w14:textId="0AE6574E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3EC8"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44C15836" w14:textId="68072F2D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7C99C6B5" w14:textId="77777777" w:rsidTr="00A9670D">
        <w:tc>
          <w:tcPr>
            <w:tcW w:w="2918" w:type="dxa"/>
          </w:tcPr>
          <w:p w14:paraId="53D5A44B" w14:textId="23350FBF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5D3B">
              <w:rPr>
                <w:rFonts w:ascii="Times New Roman" w:eastAsia="Times New Roman" w:hAnsi="Times New Roman" w:cs="Times New Roman"/>
                <w:color w:val="000000"/>
              </w:rPr>
              <w:t>Shangri-La Rasa Sayang, Penang (Batu Ferringhi)</w:t>
            </w:r>
          </w:p>
        </w:tc>
        <w:tc>
          <w:tcPr>
            <w:tcW w:w="2885" w:type="dxa"/>
          </w:tcPr>
          <w:p w14:paraId="37D36918" w14:textId="41AFFFA3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3EC8"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6F17BC25" w14:textId="679770E8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18A44FC4" w14:textId="77777777" w:rsidTr="00A9670D">
        <w:tc>
          <w:tcPr>
            <w:tcW w:w="2918" w:type="dxa"/>
          </w:tcPr>
          <w:p w14:paraId="09287EC4" w14:textId="6B737710" w:rsidR="00A9670D" w:rsidRPr="00625D3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Jen Hotel Penang </w:t>
            </w:r>
          </w:p>
        </w:tc>
        <w:tc>
          <w:tcPr>
            <w:tcW w:w="2885" w:type="dxa"/>
          </w:tcPr>
          <w:p w14:paraId="228FAEDB" w14:textId="17EEE1D1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3EC8"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4D6E3998" w14:textId="44739E60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6EDF5D3B" w14:textId="77777777" w:rsidTr="00A9670D">
        <w:tc>
          <w:tcPr>
            <w:tcW w:w="2918" w:type="dxa"/>
          </w:tcPr>
          <w:p w14:paraId="3EBBA021" w14:textId="415CFB90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5D3B">
              <w:rPr>
                <w:rFonts w:ascii="Times New Roman" w:eastAsia="Times New Roman" w:hAnsi="Times New Roman" w:cs="Times New Roman"/>
                <w:color w:val="000000"/>
              </w:rPr>
              <w:t>Grand Hyatt Kuala Lumpur</w:t>
            </w:r>
          </w:p>
        </w:tc>
        <w:tc>
          <w:tcPr>
            <w:tcW w:w="2885" w:type="dxa"/>
          </w:tcPr>
          <w:p w14:paraId="45D46BD8" w14:textId="4259BAFC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3EC8"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3B52B465" w14:textId="7D33C333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196F535F" w14:textId="77777777" w:rsidTr="00A9670D">
        <w:tc>
          <w:tcPr>
            <w:tcW w:w="2918" w:type="dxa"/>
          </w:tcPr>
          <w:p w14:paraId="47FD3A07" w14:textId="272B9343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5D3B">
              <w:rPr>
                <w:rFonts w:ascii="Times New Roman" w:eastAsia="Times New Roman" w:hAnsi="Times New Roman" w:cs="Times New Roman"/>
                <w:color w:val="000000"/>
              </w:rPr>
              <w:t>The Westin Kuala Lumpur</w:t>
            </w:r>
          </w:p>
        </w:tc>
        <w:tc>
          <w:tcPr>
            <w:tcW w:w="2885" w:type="dxa"/>
          </w:tcPr>
          <w:p w14:paraId="2E3AF0C0" w14:textId="076727E6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3EC8"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3F9A31A5" w14:textId="013A221A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5BD3E09E" w14:textId="77777777" w:rsidTr="00A9670D">
        <w:tc>
          <w:tcPr>
            <w:tcW w:w="2918" w:type="dxa"/>
          </w:tcPr>
          <w:p w14:paraId="1CA053CA" w14:textId="4DBD43E9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5D3B">
              <w:rPr>
                <w:rFonts w:ascii="Times New Roman" w:eastAsia="Times New Roman" w:hAnsi="Times New Roman" w:cs="Times New Roman"/>
                <w:color w:val="000000"/>
              </w:rPr>
              <w:t>Crowne Plaza Kuala Lumpur City Centre (IHG)</w:t>
            </w:r>
          </w:p>
        </w:tc>
        <w:tc>
          <w:tcPr>
            <w:tcW w:w="2885" w:type="dxa"/>
          </w:tcPr>
          <w:p w14:paraId="038F90D9" w14:textId="1B724792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3EC8">
              <w:rPr>
                <w:rFonts w:ascii="Times New Roman" w:eastAsia="Times New Roman" w:hAnsi="Times New Roman" w:cs="Times New Roman"/>
              </w:rPr>
              <w:t xml:space="preserve">Hotel/Resort </w:t>
            </w:r>
          </w:p>
        </w:tc>
        <w:tc>
          <w:tcPr>
            <w:tcW w:w="3219" w:type="dxa"/>
          </w:tcPr>
          <w:p w14:paraId="21A1EB7D" w14:textId="2632BD29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3BBCB55F" w14:textId="77777777" w:rsidTr="00A9670D">
        <w:tc>
          <w:tcPr>
            <w:tcW w:w="2918" w:type="dxa"/>
          </w:tcPr>
          <w:p w14:paraId="71AB3516" w14:textId="70E321ED" w:rsidR="00A9670D" w:rsidRPr="00625D3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Sunway Lagoon   </w:t>
            </w:r>
          </w:p>
        </w:tc>
        <w:tc>
          <w:tcPr>
            <w:tcW w:w="2885" w:type="dxa"/>
          </w:tcPr>
          <w:p w14:paraId="68B1ADE2" w14:textId="5B815A69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41EF">
              <w:rPr>
                <w:rFonts w:ascii="Times New Roman" w:eastAsia="Times New Roman" w:hAnsi="Times New Roman" w:cs="Times New Roman"/>
                <w:color w:val="000000"/>
              </w:rPr>
              <w:t>Theme Park</w:t>
            </w:r>
          </w:p>
        </w:tc>
        <w:tc>
          <w:tcPr>
            <w:tcW w:w="3219" w:type="dxa"/>
          </w:tcPr>
          <w:p w14:paraId="09F29EA4" w14:textId="35B4807B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4822F865" w14:textId="77777777" w:rsidTr="00A9670D">
        <w:tc>
          <w:tcPr>
            <w:tcW w:w="2918" w:type="dxa"/>
          </w:tcPr>
          <w:p w14:paraId="68429AF4" w14:textId="54996A99" w:rsidR="00A9670D" w:rsidRPr="00625D3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164C">
              <w:rPr>
                <w:rFonts w:ascii="Times New Roman" w:eastAsia="Times New Roman" w:hAnsi="Times New Roman" w:cs="Times New Roman"/>
                <w:color w:val="000000"/>
              </w:rPr>
              <w:t>Shock Wave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164C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vent </w:t>
            </w:r>
            <w:r w:rsidRPr="0075164C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rganizer</w:t>
            </w:r>
          </w:p>
        </w:tc>
        <w:tc>
          <w:tcPr>
            <w:tcW w:w="2885" w:type="dxa"/>
          </w:tcPr>
          <w:p w14:paraId="61A67004" w14:textId="166B1849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Event Organizer</w:t>
            </w:r>
          </w:p>
        </w:tc>
        <w:tc>
          <w:tcPr>
            <w:tcW w:w="3219" w:type="dxa"/>
          </w:tcPr>
          <w:p w14:paraId="42440FE7" w14:textId="0368AC4B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48B2C20A" w14:textId="77777777" w:rsidTr="00A9670D">
        <w:tc>
          <w:tcPr>
            <w:tcW w:w="2918" w:type="dxa"/>
          </w:tcPr>
          <w:p w14:paraId="7223F4EC" w14:textId="1C9B3FD5" w:rsidR="00A9670D" w:rsidRPr="00625D3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5D3B">
              <w:rPr>
                <w:rFonts w:ascii="Times New Roman" w:eastAsia="Times New Roman" w:hAnsi="Times New Roman" w:cs="Times New Roman"/>
                <w:color w:val="000000"/>
              </w:rPr>
              <w:t>UiTM Shah Alam</w:t>
            </w:r>
          </w:p>
        </w:tc>
        <w:tc>
          <w:tcPr>
            <w:tcW w:w="2885" w:type="dxa"/>
          </w:tcPr>
          <w:p w14:paraId="0EE5B252" w14:textId="0E72CD03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Perguruan Tinggi</w:t>
            </w:r>
          </w:p>
        </w:tc>
        <w:tc>
          <w:tcPr>
            <w:tcW w:w="3219" w:type="dxa"/>
          </w:tcPr>
          <w:p w14:paraId="5F8D3EE5" w14:textId="49244130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5E56CE5B" w14:textId="77777777" w:rsidTr="00A9670D">
        <w:tc>
          <w:tcPr>
            <w:tcW w:w="2918" w:type="dxa"/>
          </w:tcPr>
          <w:p w14:paraId="00A99812" w14:textId="0AEC9677" w:rsidR="00A9670D" w:rsidRPr="00625D3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Sunway University </w:t>
            </w:r>
          </w:p>
        </w:tc>
        <w:tc>
          <w:tcPr>
            <w:tcW w:w="2885" w:type="dxa"/>
          </w:tcPr>
          <w:p w14:paraId="3E3684F8" w14:textId="3D063E2E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Perguruan Tinggi</w:t>
            </w:r>
          </w:p>
        </w:tc>
        <w:tc>
          <w:tcPr>
            <w:tcW w:w="3219" w:type="dxa"/>
          </w:tcPr>
          <w:p w14:paraId="5C4F03EF" w14:textId="1CF6AC23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7956B4B1" w14:textId="77777777" w:rsidTr="00A9670D">
        <w:tc>
          <w:tcPr>
            <w:tcW w:w="2918" w:type="dxa"/>
          </w:tcPr>
          <w:p w14:paraId="12A1607D" w14:textId="3154FCAB" w:rsidR="00A9670D" w:rsidRPr="00625D3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Mehsa University</w:t>
            </w:r>
          </w:p>
        </w:tc>
        <w:tc>
          <w:tcPr>
            <w:tcW w:w="2885" w:type="dxa"/>
          </w:tcPr>
          <w:p w14:paraId="7D17FD1B" w14:textId="338C3484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Perguruan Tinggi</w:t>
            </w:r>
          </w:p>
        </w:tc>
        <w:tc>
          <w:tcPr>
            <w:tcW w:w="3219" w:type="dxa"/>
          </w:tcPr>
          <w:p w14:paraId="04097193" w14:textId="4C97F828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7D34A3C1" w14:textId="77777777" w:rsidTr="00A9670D">
        <w:tc>
          <w:tcPr>
            <w:tcW w:w="2918" w:type="dxa"/>
          </w:tcPr>
          <w:p w14:paraId="04E0A0CC" w14:textId="246DF0C2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Jigge </w:t>
            </w:r>
            <w:r w:rsidRPr="0075164C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vent </w:t>
            </w:r>
            <w:r w:rsidRPr="0075164C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rganizer</w:t>
            </w:r>
          </w:p>
        </w:tc>
        <w:tc>
          <w:tcPr>
            <w:tcW w:w="2885" w:type="dxa"/>
          </w:tcPr>
          <w:p w14:paraId="26B9BBE1" w14:textId="1B03704A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Event Organizer</w:t>
            </w:r>
          </w:p>
        </w:tc>
        <w:tc>
          <w:tcPr>
            <w:tcW w:w="3219" w:type="dxa"/>
          </w:tcPr>
          <w:p w14:paraId="70941D4A" w14:textId="1C55E833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  <w:tr w:rsidR="00A9670D" w14:paraId="7F12DF86" w14:textId="77777777" w:rsidTr="00A9670D">
        <w:tc>
          <w:tcPr>
            <w:tcW w:w="2918" w:type="dxa"/>
          </w:tcPr>
          <w:p w14:paraId="06B9E18B" w14:textId="28BA04A4" w:rsidR="00A9670D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164C">
              <w:rPr>
                <w:rFonts w:ascii="Times New Roman" w:eastAsia="Times New Roman" w:hAnsi="Times New Roman" w:cs="Times New Roman"/>
                <w:color w:val="000000"/>
              </w:rPr>
              <w:t>CK Event Management</w:t>
            </w:r>
          </w:p>
        </w:tc>
        <w:tc>
          <w:tcPr>
            <w:tcW w:w="2885" w:type="dxa"/>
          </w:tcPr>
          <w:p w14:paraId="6CC4C9FC" w14:textId="6338D5B3" w:rsidR="00A9670D" w:rsidRPr="007A461B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Event Organizer</w:t>
            </w:r>
          </w:p>
        </w:tc>
        <w:tc>
          <w:tcPr>
            <w:tcW w:w="3219" w:type="dxa"/>
          </w:tcPr>
          <w:p w14:paraId="509BAB99" w14:textId="3E6967ED" w:rsidR="00A9670D" w:rsidRPr="006541EF" w:rsidRDefault="00A9670D" w:rsidP="00A9670D">
            <w:pPr>
              <w:tabs>
                <w:tab w:val="left" w:pos="1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461B">
              <w:rPr>
                <w:rFonts w:ascii="Times New Roman" w:eastAsia="Times New Roman" w:hAnsi="Times New Roman" w:cs="Times New Roman"/>
              </w:rPr>
              <w:t xml:space="preserve">Perjalanan dan Meeting Audiensi </w:t>
            </w:r>
          </w:p>
        </w:tc>
      </w:tr>
    </w:tbl>
    <w:p w14:paraId="20566282" w14:textId="77777777" w:rsidR="006541EF" w:rsidRDefault="006541EF">
      <w:pPr>
        <w:tabs>
          <w:tab w:val="left" w:pos="14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71A7FD0" w14:textId="77777777" w:rsidR="006541EF" w:rsidRDefault="006541EF">
      <w:pPr>
        <w:tabs>
          <w:tab w:val="left" w:pos="14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sectPr w:rsidR="006541EF">
      <w:headerReference w:type="default" r:id="rId7"/>
      <w:footerReference w:type="default" r:id="rId8"/>
      <w:pgSz w:w="11907" w:h="16839"/>
      <w:pgMar w:top="2124" w:right="1440" w:bottom="1440" w:left="144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6E8F" w14:textId="77777777" w:rsidR="00B32EF9" w:rsidRDefault="00B32EF9">
      <w:pPr>
        <w:spacing w:after="0" w:line="240" w:lineRule="auto"/>
      </w:pPr>
      <w:r>
        <w:separator/>
      </w:r>
    </w:p>
  </w:endnote>
  <w:endnote w:type="continuationSeparator" w:id="0">
    <w:p w14:paraId="4C2239E7" w14:textId="77777777" w:rsidR="00B32EF9" w:rsidRDefault="00B3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21C3" w14:textId="5BF8E444" w:rsidR="005600C9" w:rsidRDefault="003647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51" w:right="-846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sz w:val="20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59F312" wp14:editId="62694FCE">
              <wp:simplePos x="0" y="0"/>
              <wp:positionH relativeFrom="margin">
                <wp:posOffset>-298174</wp:posOffset>
              </wp:positionH>
              <wp:positionV relativeFrom="paragraph">
                <wp:posOffset>-89453</wp:posOffset>
              </wp:positionV>
              <wp:extent cx="6419215" cy="0"/>
              <wp:effectExtent l="0" t="0" r="0" b="0"/>
              <wp:wrapNone/>
              <wp:docPr id="130352000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21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56430A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3.5pt,-7.05pt" to="481.9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Township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Jl. Kota Kapur, Kawasan Pariwisata Bintan Resorts, Lagoi, Bintan Utara, Bintan, Kepulauan Riau – Indonesia 29155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7EABC63" wp14:editId="5349C674">
              <wp:simplePos x="0" y="0"/>
              <wp:positionH relativeFrom="column">
                <wp:posOffset>1</wp:posOffset>
              </wp:positionH>
              <wp:positionV relativeFrom="paragraph">
                <wp:posOffset>-88899</wp:posOffset>
              </wp:positionV>
              <wp:extent cx="0" cy="28575"/>
              <wp:effectExtent l="0" t="0" r="0" b="0"/>
              <wp:wrapNone/>
              <wp:docPr id="1601192046" name="Straight Arrow Connector 1601192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95740" y="3780000"/>
                        <a:ext cx="670052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-88899</wp:posOffset>
              </wp:positionV>
              <wp:extent cx="0" cy="28575"/>
              <wp:effectExtent b="0" l="0" r="0" t="0"/>
              <wp:wrapNone/>
              <wp:docPr id="160119204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DB22B42" w14:textId="77777777" w:rsidR="005600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51" w:right="-846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P. 0770 – 692002 E. poltek.bintancakrawala@pbc.ac.id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540B" w14:textId="77777777" w:rsidR="00B32EF9" w:rsidRDefault="00B32EF9">
      <w:pPr>
        <w:spacing w:after="0" w:line="240" w:lineRule="auto"/>
      </w:pPr>
      <w:r>
        <w:separator/>
      </w:r>
    </w:p>
  </w:footnote>
  <w:footnote w:type="continuationSeparator" w:id="0">
    <w:p w14:paraId="01BA04C4" w14:textId="77777777" w:rsidR="00B32EF9" w:rsidRDefault="00B3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7AA9" w14:textId="4908F376" w:rsidR="005600C9" w:rsidRDefault="00364776">
    <w:pPr>
      <w:spacing w:after="0" w:line="240" w:lineRule="auto"/>
      <w:ind w:left="450"/>
      <w:jc w:val="both"/>
      <w:rPr>
        <w:rFonts w:ascii="Times New Roman" w:eastAsia="Times New Roman" w:hAnsi="Times New Roman" w:cs="Times New Roman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04C49F" wp14:editId="578B1FD7">
          <wp:simplePos x="0" y="0"/>
          <wp:positionH relativeFrom="column">
            <wp:posOffset>-2430</wp:posOffset>
          </wp:positionH>
          <wp:positionV relativeFrom="paragraph">
            <wp:posOffset>23495</wp:posOffset>
          </wp:positionV>
          <wp:extent cx="934720" cy="947420"/>
          <wp:effectExtent l="0" t="0" r="0" b="0"/>
          <wp:wrapSquare wrapText="bothSides" distT="0" distB="0" distL="114300" distR="114300"/>
          <wp:docPr id="1601192049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720" cy="947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106268" w14:textId="7770C8E2" w:rsidR="00364776" w:rsidRPr="00364776" w:rsidRDefault="00364776">
    <w:pPr>
      <w:spacing w:after="0" w:line="240" w:lineRule="auto"/>
      <w:ind w:left="450"/>
      <w:jc w:val="both"/>
      <w:rPr>
        <w:rFonts w:ascii="Times New Roman" w:eastAsia="Times New Roman" w:hAnsi="Times New Roman" w:cs="Times New Roman"/>
        <w:bCs/>
        <w:sz w:val="32"/>
        <w:szCs w:val="32"/>
      </w:rPr>
    </w:pPr>
    <w:r>
      <w:rPr>
        <w:noProof/>
        <w:sz w:val="44"/>
        <w:szCs w:val="44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B950E2" wp14:editId="1C7E2DB3">
              <wp:simplePos x="0" y="0"/>
              <wp:positionH relativeFrom="column">
                <wp:posOffset>4388761</wp:posOffset>
              </wp:positionH>
              <wp:positionV relativeFrom="paragraph">
                <wp:posOffset>106045</wp:posOffset>
              </wp:positionV>
              <wp:extent cx="2239200" cy="331200"/>
              <wp:effectExtent l="0" t="0" r="8890" b="0"/>
              <wp:wrapNone/>
              <wp:docPr id="164998483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9200" cy="3312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2780DB" w14:textId="77777777" w:rsidR="00364776" w:rsidRPr="00364776" w:rsidRDefault="00364776" w:rsidP="00364776">
                          <w:pPr>
                            <w:spacing w:after="0" w:line="72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364776">
                            <w:rPr>
                              <w:rFonts w:ascii="Times New Roman" w:hAnsi="Times New Roman" w:cs="Times New Roman"/>
                            </w:rPr>
                            <w:t>Kerjasama &amp; Humas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B950E2" id="Rectangle 1" o:spid="_x0000_s1026" style="position:absolute;left:0;text-align:left;margin-left:345.55pt;margin-top:8.35pt;width:176.3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" fillcolor="#823b0b [1605]" stroked="f" strokeweight="1pt">
              <v:textbox>
                <w:txbxContent>
                  <w:p w14:paraId="472780DB" w14:textId="77777777" w:rsidR="00364776" w:rsidRPr="00364776" w:rsidRDefault="00364776" w:rsidP="00364776">
                    <w:pPr>
                      <w:spacing w:after="0" w:line="720" w:lineRule="auto"/>
                      <w:rPr>
                        <w:rFonts w:ascii="Times New Roman" w:hAnsi="Times New Roman" w:cs="Times New Roman"/>
                      </w:rPr>
                    </w:pPr>
                    <w:r w:rsidRPr="00364776">
                      <w:rPr>
                        <w:rFonts w:ascii="Times New Roman" w:hAnsi="Times New Roman" w:cs="Times New Roman"/>
                      </w:rPr>
                      <w:t>Kerjasama &amp; Humas</w:t>
                    </w:r>
                  </w:p>
                </w:txbxContent>
              </v:textbox>
            </v:rect>
          </w:pict>
        </mc:Fallback>
      </mc:AlternateContent>
    </w:r>
    <w:r w:rsidRPr="00364776">
      <w:rPr>
        <w:rFonts w:ascii="Times New Roman" w:eastAsia="Times New Roman" w:hAnsi="Times New Roman" w:cs="Times New Roman"/>
        <w:bCs/>
        <w:sz w:val="32"/>
        <w:szCs w:val="32"/>
      </w:rPr>
      <w:t xml:space="preserve">POLITEKNIK </w:t>
    </w:r>
  </w:p>
  <w:p w14:paraId="5C3F6622" w14:textId="10805E1F" w:rsidR="005600C9" w:rsidRDefault="00000000">
    <w:pPr>
      <w:spacing w:after="0" w:line="240" w:lineRule="auto"/>
      <w:ind w:left="450"/>
      <w:jc w:val="both"/>
      <w:rPr>
        <w:rFonts w:ascii="Times New Roman" w:eastAsia="Times New Roman" w:hAnsi="Times New Roman" w:cs="Times New Roman"/>
        <w:b/>
        <w:sz w:val="32"/>
        <w:szCs w:val="32"/>
      </w:rPr>
    </w:pPr>
    <w:r w:rsidRPr="00364776">
      <w:rPr>
        <w:rFonts w:ascii="Times New Roman" w:eastAsia="Times New Roman" w:hAnsi="Times New Roman" w:cs="Times New Roman"/>
        <w:b/>
        <w:sz w:val="32"/>
        <w:szCs w:val="32"/>
      </w:rPr>
      <w:t>BINTAN CAKRAWALA</w:t>
    </w:r>
  </w:p>
  <w:p w14:paraId="1C68A3D9" w14:textId="77777777" w:rsidR="005600C9" w:rsidRDefault="005600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C9"/>
    <w:rsid w:val="00012C65"/>
    <w:rsid w:val="00037F37"/>
    <w:rsid w:val="000601A9"/>
    <w:rsid w:val="000710FD"/>
    <w:rsid w:val="000861E1"/>
    <w:rsid w:val="000A2C27"/>
    <w:rsid w:val="001B1E32"/>
    <w:rsid w:val="001C41DF"/>
    <w:rsid w:val="002B1A67"/>
    <w:rsid w:val="002B1BE8"/>
    <w:rsid w:val="002E4903"/>
    <w:rsid w:val="003220C3"/>
    <w:rsid w:val="00331389"/>
    <w:rsid w:val="00334C03"/>
    <w:rsid w:val="00364776"/>
    <w:rsid w:val="00364FC2"/>
    <w:rsid w:val="00436B50"/>
    <w:rsid w:val="00445002"/>
    <w:rsid w:val="00483EC8"/>
    <w:rsid w:val="00486546"/>
    <w:rsid w:val="00525F47"/>
    <w:rsid w:val="005600C9"/>
    <w:rsid w:val="00625D3B"/>
    <w:rsid w:val="006541EF"/>
    <w:rsid w:val="00675725"/>
    <w:rsid w:val="0075164C"/>
    <w:rsid w:val="00761BD5"/>
    <w:rsid w:val="007679A2"/>
    <w:rsid w:val="00784C0B"/>
    <w:rsid w:val="00792EAD"/>
    <w:rsid w:val="007F03B8"/>
    <w:rsid w:val="00824A95"/>
    <w:rsid w:val="00846EF5"/>
    <w:rsid w:val="008C4A9F"/>
    <w:rsid w:val="0093731A"/>
    <w:rsid w:val="00A7176B"/>
    <w:rsid w:val="00A9670D"/>
    <w:rsid w:val="00B01F59"/>
    <w:rsid w:val="00B32EF9"/>
    <w:rsid w:val="00B509FE"/>
    <w:rsid w:val="00C5681A"/>
    <w:rsid w:val="00C81BCE"/>
    <w:rsid w:val="00C828C7"/>
    <w:rsid w:val="00CA0CE7"/>
    <w:rsid w:val="00CA75C8"/>
    <w:rsid w:val="00CC6AB5"/>
    <w:rsid w:val="00D03E44"/>
    <w:rsid w:val="00DA519F"/>
    <w:rsid w:val="00DB48C2"/>
    <w:rsid w:val="00E61237"/>
    <w:rsid w:val="00E85A20"/>
    <w:rsid w:val="00E92797"/>
    <w:rsid w:val="00EF3459"/>
    <w:rsid w:val="00F063CD"/>
    <w:rsid w:val="00F43856"/>
    <w:rsid w:val="00F84F8D"/>
    <w:rsid w:val="00FA6E18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9E5C6"/>
  <w15:docId w15:val="{60609179-8D1A-46C1-B419-6B32BB4D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3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6D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839"/>
    <w:rPr>
      <w:kern w:val="0"/>
    </w:rPr>
  </w:style>
  <w:style w:type="table" w:styleId="TableGrid">
    <w:name w:val="Table Grid"/>
    <w:basedOn w:val="TableNormal"/>
    <w:uiPriority w:val="39"/>
    <w:rsid w:val="006D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69D"/>
    <w:rPr>
      <w:kern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ctSEOL+ewc13wA68FsBdGfirQ==">CgMxLjA4AHIhMUpHcHRBZFh4UFdTTzRiUktDZDUwRE9tLUlLRnB0OWFk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IT-Lenovo</cp:lastModifiedBy>
  <cp:revision>8</cp:revision>
  <cp:lastPrinted>2025-09-03T09:08:00Z</cp:lastPrinted>
  <dcterms:created xsi:type="dcterms:W3CDTF">2023-05-04T03:08:00Z</dcterms:created>
  <dcterms:modified xsi:type="dcterms:W3CDTF">2025-09-08T07:11:00Z</dcterms:modified>
</cp:coreProperties>
</file>